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FDE3" w14:textId="77777777" w:rsidR="00C40CFD" w:rsidRPr="00C40CFD" w:rsidRDefault="00C40CFD" w:rsidP="00C40CFD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bookmarkStart w:id="0" w:name="_Hlk121406456"/>
      <w:r w:rsidRPr="00C40CFD">
        <w:rPr>
          <w:rFonts w:ascii="Times New Roman" w:eastAsia="Calibri" w:hAnsi="Times New Roman" w:cs="Times New Roman"/>
          <w:b/>
          <w:sz w:val="24"/>
          <w:szCs w:val="24"/>
        </w:rPr>
        <w:t>TVIRTINU</w:t>
      </w:r>
    </w:p>
    <w:p w14:paraId="36C8B34D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Mokyklos direktorius</w:t>
      </w:r>
    </w:p>
    <w:p w14:paraId="4C934F8A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 xml:space="preserve">Vladas </w:t>
      </w:r>
      <w:proofErr w:type="spellStart"/>
      <w:r w:rsidRPr="00C40CFD">
        <w:rPr>
          <w:rFonts w:ascii="Times New Roman" w:eastAsia="Calibri" w:hAnsi="Times New Roman" w:cs="Times New Roman"/>
          <w:sz w:val="24"/>
          <w:szCs w:val="24"/>
        </w:rPr>
        <w:t>Klasavičius</w:t>
      </w:r>
      <w:proofErr w:type="spellEnd"/>
    </w:p>
    <w:p w14:paraId="4A5F2E4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 xml:space="preserve">202 -  -  </w:t>
      </w:r>
    </w:p>
    <w:p w14:paraId="408069F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6EC7D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9F5F832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3F759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903E56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B44089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Marijampolės „Ryto“ pagrindinė mokykla</w:t>
      </w:r>
    </w:p>
    <w:p w14:paraId="271C92B3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sz w:val="28"/>
          <w:szCs w:val="28"/>
        </w:rPr>
        <w:t xml:space="preserve">............................................ </w:t>
      </w:r>
      <w:r w:rsidRPr="00C40CFD">
        <w:rPr>
          <w:rFonts w:ascii="Times New Roman" w:eastAsia="Calibri" w:hAnsi="Times New Roman" w:cs="Times New Roman"/>
          <w:b/>
          <w:sz w:val="28"/>
          <w:szCs w:val="28"/>
        </w:rPr>
        <w:t>ILGALAIKIS PLANAS</w:t>
      </w:r>
    </w:p>
    <w:p w14:paraId="0E34A915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40CFD">
        <w:rPr>
          <w:rFonts w:ascii="Times New Roman" w:eastAsia="Calibri" w:hAnsi="Times New Roman" w:cs="Times New Roman"/>
          <w:sz w:val="20"/>
          <w:szCs w:val="20"/>
        </w:rPr>
        <w:t>(dalyko pavadinimas)</w:t>
      </w:r>
    </w:p>
    <w:p w14:paraId="15474C1F" w14:textId="77777777" w:rsidR="00C40CFD" w:rsidRPr="00C40CFD" w:rsidRDefault="00C40CFD" w:rsidP="00C40CFD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B3FEB4B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sz w:val="28"/>
          <w:szCs w:val="28"/>
        </w:rPr>
        <w:t>........................................</w:t>
      </w:r>
      <w:r w:rsidRPr="00C40CFD">
        <w:rPr>
          <w:rFonts w:ascii="Times New Roman" w:eastAsia="Calibri" w:hAnsi="Times New Roman" w:cs="Times New Roman"/>
          <w:b/>
          <w:sz w:val="28"/>
          <w:szCs w:val="28"/>
        </w:rPr>
        <w:t>klasei</w:t>
      </w:r>
    </w:p>
    <w:p w14:paraId="0E3298A1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202 –202  m. m.</w:t>
      </w:r>
    </w:p>
    <w:p w14:paraId="4616200B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D831BE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F92781" w14:textId="7891D2CC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0DB57" w14:textId="71FB5C90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1AF6D9" w14:textId="4C7CCA75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6FCC5C" w14:textId="5DFFC7CD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0F045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6D65C4" w14:textId="7E0CC711" w:rsidR="00C40CFD" w:rsidRPr="00C40CFD" w:rsidRDefault="00C40CFD" w:rsidP="00A15D9A">
      <w:pPr>
        <w:spacing w:after="0" w:line="276" w:lineRule="auto"/>
        <w:ind w:firstLine="9072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Parengė</w:t>
      </w:r>
      <w:r w:rsidR="00902F43">
        <w:rPr>
          <w:rFonts w:ascii="Times New Roman" w:eastAsia="Calibri" w:hAnsi="Times New Roman" w:cs="Times New Roman"/>
          <w:sz w:val="24"/>
          <w:szCs w:val="24"/>
        </w:rPr>
        <w:t>:.....................................................................</w:t>
      </w:r>
    </w:p>
    <w:p w14:paraId="49E5EB3E" w14:textId="77777777" w:rsidR="00C40CFD" w:rsidRPr="00C40CFD" w:rsidRDefault="00C40CFD" w:rsidP="00C40CFD">
      <w:pPr>
        <w:spacing w:after="0" w:line="276" w:lineRule="auto"/>
        <w:ind w:firstLine="9781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(kvalifikacinė kategorija, vardas, pavardė)</w:t>
      </w:r>
    </w:p>
    <w:p w14:paraId="147E779A" w14:textId="77777777" w:rsidR="00C40CFD" w:rsidRPr="00C40CFD" w:rsidRDefault="00C40CFD" w:rsidP="00C40CFD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14:paraId="52BF0CC3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rPr>
          <w:rFonts w:ascii="Calibri" w:eastAsia="Calibri" w:hAnsi="Calibri" w:cs="Times New Roman"/>
        </w:rPr>
      </w:pPr>
    </w:p>
    <w:p w14:paraId="1B393CD7" w14:textId="0DCDEBA8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2FD64A73" w14:textId="4AF2DD04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6215C7FB" w14:textId="78A5C6BD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316EACE8" w14:textId="010C933A" w:rsidR="00F32B96" w:rsidRPr="00F32B96" w:rsidRDefault="00F062CB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lastRenderedPageBreak/>
        <w:t>U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gdymo turinio planavimo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tvarkos aprašo </w:t>
      </w:r>
    </w:p>
    <w:p w14:paraId="44928E25" w14:textId="36E19A18" w:rsidR="00F32B96" w:rsidRDefault="008E713D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2 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priedas</w:t>
      </w:r>
    </w:p>
    <w:p w14:paraId="52F26166" w14:textId="31813034" w:rsidR="007137C2" w:rsidRDefault="0040418D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DALYKO ILGALAIKIS PLANAS </w:t>
      </w:r>
    </w:p>
    <w:p w14:paraId="442314E1" w14:textId="77777777" w:rsidR="0040418D" w:rsidRDefault="0040418D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454" w:type="dxa"/>
        <w:tblLook w:val="04A0" w:firstRow="1" w:lastRow="0" w:firstColumn="1" w:lastColumn="0" w:noHBand="0" w:noVBand="1"/>
      </w:tblPr>
      <w:tblGrid>
        <w:gridCol w:w="3680"/>
        <w:gridCol w:w="2978"/>
        <w:gridCol w:w="7796"/>
      </w:tblGrid>
      <w:tr w:rsidR="00EA4FCD" w14:paraId="3B542A56" w14:textId="77777777" w:rsidTr="008609CB">
        <w:tc>
          <w:tcPr>
            <w:tcW w:w="14454" w:type="dxa"/>
            <w:gridSpan w:val="3"/>
          </w:tcPr>
          <w:p w14:paraId="08C65269" w14:textId="4EA0DD09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Dalykas: </w:t>
            </w:r>
          </w:p>
        </w:tc>
      </w:tr>
      <w:tr w:rsidR="00EA4FCD" w14:paraId="1D13AA58" w14:textId="77777777" w:rsidTr="00EA4FCD">
        <w:tc>
          <w:tcPr>
            <w:tcW w:w="14454" w:type="dxa"/>
            <w:gridSpan w:val="3"/>
            <w:vAlign w:val="center"/>
          </w:tcPr>
          <w:p w14:paraId="5204CC05" w14:textId="2CE90D9C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Klasė: </w:t>
            </w:r>
          </w:p>
        </w:tc>
      </w:tr>
      <w:tr w:rsidR="00A70269" w14:paraId="7C63ADB5" w14:textId="0D1FE199" w:rsidTr="00A70269">
        <w:tc>
          <w:tcPr>
            <w:tcW w:w="3680" w:type="dxa"/>
          </w:tcPr>
          <w:p w14:paraId="5DD1A83C" w14:textId="3D4B5DF8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Mokinių skaičius</w:t>
            </w:r>
          </w:p>
        </w:tc>
        <w:tc>
          <w:tcPr>
            <w:tcW w:w="2978" w:type="dxa"/>
            <w:vAlign w:val="center"/>
          </w:tcPr>
          <w:p w14:paraId="4F2FEB53" w14:textId="69FC4724" w:rsidR="00A70269" w:rsidRPr="00A70269" w:rsidRDefault="00A70269" w:rsidP="00A70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7026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7796" w:type="dxa"/>
            <w:vAlign w:val="center"/>
          </w:tcPr>
          <w:p w14:paraId="1AB768E3" w14:textId="77777777" w:rsidR="00BC14F8" w:rsidRDefault="00BC14F8" w:rsidP="00BC14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SUP mokinių turinčių individualizuotą ugdymo programą skaičius:</w:t>
            </w:r>
          </w:p>
          <w:p w14:paraId="1B1E681A" w14:textId="3913117A" w:rsidR="00A70269" w:rsidRPr="00A70269" w:rsidRDefault="00BC14F8" w:rsidP="00BC14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SUP mokinių turinčių pritaikytą ugdymo programą skaičius:</w:t>
            </w:r>
          </w:p>
        </w:tc>
      </w:tr>
      <w:tr w:rsidR="00A70269" w14:paraId="74EFB943" w14:textId="647F3A54" w:rsidTr="00A70269">
        <w:tc>
          <w:tcPr>
            <w:tcW w:w="3680" w:type="dxa"/>
          </w:tcPr>
          <w:p w14:paraId="167AB33C" w14:textId="09645A83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Savaitinių pamokų skaičius </w:t>
            </w:r>
          </w:p>
        </w:tc>
        <w:tc>
          <w:tcPr>
            <w:tcW w:w="2978" w:type="dxa"/>
          </w:tcPr>
          <w:p w14:paraId="7C3AC049" w14:textId="44BBF047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Per savaitę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  <w:tc>
          <w:tcPr>
            <w:tcW w:w="7796" w:type="dxa"/>
          </w:tcPr>
          <w:p w14:paraId="7FEDA784" w14:textId="44B71DD0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</w:t>
            </w: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er mokslo metus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</w:tr>
      <w:tr w:rsidR="00EA4FCD" w14:paraId="1BAC3818" w14:textId="77777777" w:rsidTr="005273F4">
        <w:trPr>
          <w:trHeight w:val="259"/>
        </w:trPr>
        <w:tc>
          <w:tcPr>
            <w:tcW w:w="14454" w:type="dxa"/>
            <w:gridSpan w:val="3"/>
            <w:vAlign w:val="center"/>
          </w:tcPr>
          <w:p w14:paraId="2DE3EA9C" w14:textId="678088ED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tikslai:</w:t>
            </w:r>
          </w:p>
        </w:tc>
      </w:tr>
      <w:tr w:rsidR="00EA4FCD" w14:paraId="31334632" w14:textId="77777777" w:rsidTr="00A6143E">
        <w:trPr>
          <w:trHeight w:val="267"/>
        </w:trPr>
        <w:tc>
          <w:tcPr>
            <w:tcW w:w="14454" w:type="dxa"/>
            <w:gridSpan w:val="3"/>
            <w:vAlign w:val="center"/>
          </w:tcPr>
          <w:p w14:paraId="033F5F2F" w14:textId="4911D6F2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uždaviniai:</w:t>
            </w:r>
          </w:p>
        </w:tc>
      </w:tr>
      <w:tr w:rsidR="00EA4FCD" w14:paraId="4A889039" w14:textId="77777777" w:rsidTr="00EA4FCD">
        <w:tc>
          <w:tcPr>
            <w:tcW w:w="14454" w:type="dxa"/>
            <w:gridSpan w:val="3"/>
            <w:vAlign w:val="center"/>
          </w:tcPr>
          <w:p w14:paraId="2CB8D9CE" w14:textId="4C6FDC8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Vertinimas:</w:t>
            </w:r>
          </w:p>
        </w:tc>
      </w:tr>
      <w:tr w:rsidR="00EA4FCD" w14:paraId="4B40CEF3" w14:textId="77777777" w:rsidTr="00C44594">
        <w:tc>
          <w:tcPr>
            <w:tcW w:w="14454" w:type="dxa"/>
            <w:gridSpan w:val="3"/>
          </w:tcPr>
          <w:p w14:paraId="661192FD" w14:textId="5A8CFC36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Trumpa klasės charakteristika</w:t>
            </w:r>
            <w:r w:rsidR="000E5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4034F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(turima mokinių patirtis, galimybės, motyvacija, mokymosi stilius ir kt.)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:</w:t>
            </w:r>
          </w:p>
        </w:tc>
      </w:tr>
      <w:tr w:rsidR="00EA4FCD" w14:paraId="1F16AA48" w14:textId="77777777" w:rsidTr="00FE7885">
        <w:tc>
          <w:tcPr>
            <w:tcW w:w="14454" w:type="dxa"/>
            <w:gridSpan w:val="3"/>
          </w:tcPr>
          <w:p w14:paraId="6C33ECF7" w14:textId="77A4B75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Priemonės:</w:t>
            </w:r>
          </w:p>
        </w:tc>
      </w:tr>
      <w:tr w:rsidR="00EA4FCD" w14:paraId="4FA42FEA" w14:textId="77777777" w:rsidTr="00EA4FCD">
        <w:tc>
          <w:tcPr>
            <w:tcW w:w="14454" w:type="dxa"/>
            <w:gridSpan w:val="3"/>
            <w:vAlign w:val="center"/>
          </w:tcPr>
          <w:p w14:paraId="1185A8AA" w14:textId="51BEDA46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Rezervinis laikas:</w:t>
            </w:r>
          </w:p>
        </w:tc>
      </w:tr>
    </w:tbl>
    <w:p w14:paraId="140252FC" w14:textId="38364CB6" w:rsid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1629C0AE" w14:textId="77777777" w:rsidR="007137C2" w:rsidRPr="007137C2" w:rsidRDefault="007137C2" w:rsidP="005576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454" w:type="dxa"/>
        <w:tblLook w:val="04A0" w:firstRow="1" w:lastRow="0" w:firstColumn="1" w:lastColumn="0" w:noHBand="0" w:noVBand="1"/>
      </w:tblPr>
      <w:tblGrid>
        <w:gridCol w:w="3033"/>
        <w:gridCol w:w="1307"/>
        <w:gridCol w:w="4019"/>
        <w:gridCol w:w="2126"/>
        <w:gridCol w:w="2126"/>
        <w:gridCol w:w="1843"/>
      </w:tblGrid>
      <w:tr w:rsidR="00557663" w14:paraId="72A1CB80" w14:textId="77777777" w:rsidTr="00557663">
        <w:tc>
          <w:tcPr>
            <w:tcW w:w="3033" w:type="dxa"/>
            <w:vAlign w:val="center"/>
          </w:tcPr>
          <w:p w14:paraId="73FE61C1" w14:textId="40242DCF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Etapo, ciklo pavadinimas, tema</w:t>
            </w:r>
          </w:p>
        </w:tc>
        <w:tc>
          <w:tcPr>
            <w:tcW w:w="1307" w:type="dxa"/>
            <w:vAlign w:val="center"/>
          </w:tcPr>
          <w:p w14:paraId="00F91DC8" w14:textId="08F8A3A1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Pamokų skaičius</w:t>
            </w:r>
          </w:p>
        </w:tc>
        <w:tc>
          <w:tcPr>
            <w:tcW w:w="4019" w:type="dxa"/>
            <w:vAlign w:val="center"/>
          </w:tcPr>
          <w:p w14:paraId="6FF82E16" w14:textId="77CA0382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Mokinių pasiekimai, gebėjimai (pagal BP)</w:t>
            </w:r>
          </w:p>
        </w:tc>
        <w:tc>
          <w:tcPr>
            <w:tcW w:w="2126" w:type="dxa"/>
            <w:vAlign w:val="center"/>
          </w:tcPr>
          <w:p w14:paraId="1F0CF72F" w14:textId="25ACA5A9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Integracija, </w:t>
            </w:r>
            <w:proofErr w:type="spellStart"/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tarpdalykiniai</w:t>
            </w:r>
            <w:proofErr w:type="spellEnd"/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ryšiai</w:t>
            </w:r>
          </w:p>
        </w:tc>
        <w:tc>
          <w:tcPr>
            <w:tcW w:w="2126" w:type="dxa"/>
            <w:vAlign w:val="center"/>
          </w:tcPr>
          <w:p w14:paraId="4F738863" w14:textId="71620C65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Vertinimas (atsiskaitymo forma)</w:t>
            </w:r>
          </w:p>
        </w:tc>
        <w:tc>
          <w:tcPr>
            <w:tcW w:w="1843" w:type="dxa"/>
            <w:vAlign w:val="center"/>
          </w:tcPr>
          <w:p w14:paraId="1E440E4A" w14:textId="23400426" w:rsidR="00557663" w:rsidRPr="00557663" w:rsidRDefault="00557663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Pastabos</w:t>
            </w:r>
          </w:p>
        </w:tc>
      </w:tr>
      <w:tr w:rsidR="00557663" w14:paraId="596180E8" w14:textId="77777777" w:rsidTr="00557663">
        <w:tc>
          <w:tcPr>
            <w:tcW w:w="3033" w:type="dxa"/>
          </w:tcPr>
          <w:p w14:paraId="4408D8DF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307" w:type="dxa"/>
          </w:tcPr>
          <w:p w14:paraId="2274C818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019" w:type="dxa"/>
          </w:tcPr>
          <w:p w14:paraId="752CF577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58D1D1A3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04643A5A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843" w:type="dxa"/>
          </w:tcPr>
          <w:p w14:paraId="141F43E6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557663" w14:paraId="0D02321A" w14:textId="77777777" w:rsidTr="00557663">
        <w:tc>
          <w:tcPr>
            <w:tcW w:w="3033" w:type="dxa"/>
          </w:tcPr>
          <w:p w14:paraId="0C9B1B20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307" w:type="dxa"/>
          </w:tcPr>
          <w:p w14:paraId="356C621C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019" w:type="dxa"/>
          </w:tcPr>
          <w:p w14:paraId="19FC8A97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085D8219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0654B840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843" w:type="dxa"/>
          </w:tcPr>
          <w:p w14:paraId="7B2D2771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557663" w14:paraId="0C8CE450" w14:textId="77777777" w:rsidTr="00557663">
        <w:tc>
          <w:tcPr>
            <w:tcW w:w="3033" w:type="dxa"/>
          </w:tcPr>
          <w:p w14:paraId="2848D5E1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307" w:type="dxa"/>
          </w:tcPr>
          <w:p w14:paraId="0D41E8B1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019" w:type="dxa"/>
          </w:tcPr>
          <w:p w14:paraId="34887A82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72D0AD82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126" w:type="dxa"/>
          </w:tcPr>
          <w:p w14:paraId="4A9D3DBA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843" w:type="dxa"/>
          </w:tcPr>
          <w:p w14:paraId="0D55D8D2" w14:textId="77777777" w:rsidR="00557663" w:rsidRDefault="00557663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</w:tbl>
    <w:p w14:paraId="57DDAE4B" w14:textId="77777777" w:rsidR="007137C2" w:rsidRP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lt-LT"/>
        </w:rPr>
      </w:pPr>
    </w:p>
    <w:p w14:paraId="6ECF9B96" w14:textId="77777777" w:rsidR="00AA0DD2" w:rsidRPr="00AA0DD2" w:rsidRDefault="00AA0DD2" w:rsidP="00AA0DD2">
      <w:pPr>
        <w:tabs>
          <w:tab w:val="left" w:pos="7371"/>
          <w:tab w:val="left" w:pos="8080"/>
        </w:tabs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SUDERINTA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PRITARATA</w:t>
      </w:r>
    </w:p>
    <w:p w14:paraId="2D90B278" w14:textId="03D76DF6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Mokyklos direktoriaus pavaduotoja ugdymui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Mokytojų metodinės grupės susirinkim</w:t>
      </w:r>
      <w:r w:rsidR="00870AE9">
        <w:rPr>
          <w:rFonts w:ascii="Times New Roman" w:eastAsia="Calibri" w:hAnsi="Times New Roman" w:cs="Times New Roman"/>
          <w:sz w:val="24"/>
          <w:szCs w:val="24"/>
        </w:rPr>
        <w:t>e</w:t>
      </w:r>
    </w:p>
    <w:p w14:paraId="231B6B81" w14:textId="290F3DBE" w:rsidR="00AA0DD2" w:rsidRPr="00AA0DD2" w:rsidRDefault="00AA0DD2" w:rsidP="00AA0D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="001E5348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 xml:space="preserve">20....m. .............................mėn. protokolo Nr. </w:t>
      </w:r>
    </w:p>
    <w:p w14:paraId="6DF7F965" w14:textId="16968F96" w:rsidR="00AA0DD2" w:rsidRPr="00AA0DD2" w:rsidRDefault="001E5348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Vardas, pavardė</w:t>
      </w:r>
    </w:p>
    <w:p w14:paraId="5D27871C" w14:textId="77777777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20.. m. .................mėn. ....d.</w:t>
      </w:r>
    </w:p>
    <w:p w14:paraId="50771AE8" w14:textId="77777777" w:rsidR="00AA0DD2" w:rsidRPr="00AA0DD2" w:rsidRDefault="00AA0DD2" w:rsidP="00AA0DD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6341BF3" w14:textId="48212673" w:rsidR="00646133" w:rsidRDefault="00646133" w:rsidP="00F40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10F4E10" w14:textId="77777777" w:rsidR="00CE71CD" w:rsidRDefault="00CE71CD" w:rsidP="007927A7">
      <w:pPr>
        <w:suppressAutoHyphens/>
        <w:autoSpaceDN w:val="0"/>
        <w:spacing w:line="252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42E0F90" w14:textId="0EB1AB8F" w:rsidR="00CE71CD" w:rsidRPr="00CE71CD" w:rsidRDefault="00CE71CD" w:rsidP="00CE71CD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71C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ILGALAIKIŲ PLANŲ PRIEDAS</w:t>
      </w:r>
    </w:p>
    <w:p w14:paraId="26180A97" w14:textId="77777777" w:rsidR="00CE71CD" w:rsidRPr="00CE71CD" w:rsidRDefault="00CE71CD" w:rsidP="00CE71CD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3993" w:type="dxa"/>
        <w:tblInd w:w="6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5670"/>
        <w:gridCol w:w="2232"/>
      </w:tblGrid>
      <w:tr w:rsidR="00CE71CD" w:rsidRPr="00CE71CD" w14:paraId="5501DD08" w14:textId="77777777" w:rsidTr="00CE71CD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AFF54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DALYKAS</w:t>
            </w:r>
          </w:p>
        </w:tc>
      </w:tr>
      <w:tr w:rsidR="00CE71CD" w:rsidRPr="00CE71CD" w14:paraId="00BCF368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9597E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Eil.</w:t>
            </w:r>
          </w:p>
          <w:p w14:paraId="073B0B99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8915E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Klasė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DCA78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Pamokos tema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D393B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Integruojamos programos sritys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96BE5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</w:tr>
      <w:tr w:rsidR="00CE71CD" w:rsidRPr="00CE71CD" w14:paraId="07906A2E" w14:textId="77777777" w:rsidTr="00CE71CD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28DA2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CE71CD" w:rsidRPr="00CE71CD" w14:paraId="60C6A8E6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61C22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231BE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B4DB9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63E3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1BF5B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1CD" w:rsidRPr="00CE71CD" w14:paraId="608072C8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A6B28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DA1B8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1CE8E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1F10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A94EE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1CD" w:rsidRPr="00CE71CD" w14:paraId="6D03AC52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05A78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7215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43DA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F331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5D5F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1CD" w:rsidRPr="00CE71CD" w14:paraId="569AC400" w14:textId="77777777" w:rsidTr="00CE71CD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6C971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71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CE71CD" w:rsidRPr="00CE71CD" w14:paraId="18FB4F20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E0693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EEF52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064A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E1522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D816F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1CD" w:rsidRPr="00CE71CD" w14:paraId="36185898" w14:textId="77777777" w:rsidTr="00CE71C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74342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C2381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ACE53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A2469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BD77" w14:textId="77777777" w:rsidR="00CE71CD" w:rsidRPr="00CE71CD" w:rsidRDefault="00CE71CD" w:rsidP="00CE71CD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F0B9B4E" w14:textId="77777777" w:rsidR="00CE71CD" w:rsidRPr="00CE71CD" w:rsidRDefault="00CE71CD" w:rsidP="00CE71CD">
      <w:pPr>
        <w:suppressAutoHyphens/>
        <w:autoSpaceDN w:val="0"/>
        <w:spacing w:line="252" w:lineRule="auto"/>
        <w:ind w:left="10348" w:firstLine="709"/>
        <w:rPr>
          <w:rFonts w:ascii="Times New Roman" w:eastAsia="Calibri" w:hAnsi="Times New Roman" w:cs="Times New Roman"/>
          <w:sz w:val="24"/>
          <w:szCs w:val="24"/>
        </w:rPr>
      </w:pPr>
    </w:p>
    <w:p w14:paraId="5B51E23D" w14:textId="77777777" w:rsidR="00CE71CD" w:rsidRPr="00CE71CD" w:rsidRDefault="00CE71CD" w:rsidP="00CE71CD">
      <w:pPr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</w:p>
    <w:p w14:paraId="6F61355E" w14:textId="77777777" w:rsidR="00CE71CD" w:rsidRPr="00CE71CD" w:rsidRDefault="00CE71CD" w:rsidP="00CE71CD">
      <w:pPr>
        <w:tabs>
          <w:tab w:val="left" w:pos="0"/>
        </w:tabs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  <w:r w:rsidRPr="00CE71CD">
        <w:rPr>
          <w:rFonts w:ascii="Times New Roman" w:eastAsia="Calibri" w:hAnsi="Times New Roman" w:cs="Times New Roman"/>
        </w:rPr>
        <w:tab/>
        <w:t xml:space="preserve">____________________________ </w:t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  <w:t>_______________________</w:t>
      </w:r>
    </w:p>
    <w:p w14:paraId="7F4956F9" w14:textId="77777777" w:rsidR="00CE71CD" w:rsidRPr="00CE71CD" w:rsidRDefault="00CE71CD" w:rsidP="00CE71CD">
      <w:pPr>
        <w:tabs>
          <w:tab w:val="left" w:pos="0"/>
        </w:tabs>
        <w:suppressAutoHyphens/>
        <w:autoSpaceDN w:val="0"/>
        <w:spacing w:after="0" w:line="252" w:lineRule="auto"/>
        <w:jc w:val="center"/>
        <w:rPr>
          <w:rFonts w:ascii="Calibri" w:eastAsia="Calibri" w:hAnsi="Calibri" w:cs="Times New Roman"/>
        </w:rPr>
      </w:pPr>
      <w:r w:rsidRPr="00CE71CD">
        <w:rPr>
          <w:rFonts w:ascii="Times New Roman" w:eastAsia="Calibri" w:hAnsi="Times New Roman" w:cs="Times New Roman"/>
        </w:rPr>
        <w:t>(vardas, pavardė)</w:t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</w:r>
      <w:r w:rsidRPr="00CE71CD">
        <w:rPr>
          <w:rFonts w:ascii="Times New Roman" w:eastAsia="Calibri" w:hAnsi="Times New Roman" w:cs="Times New Roman"/>
        </w:rPr>
        <w:tab/>
        <w:t>(parašas)</w:t>
      </w:r>
    </w:p>
    <w:p w14:paraId="3B9A8A2A" w14:textId="77777777" w:rsidR="00CE71CD" w:rsidRPr="00CE71CD" w:rsidRDefault="00CE71CD" w:rsidP="00CE71CD">
      <w:pPr>
        <w:spacing w:after="0" w:line="256" w:lineRule="auto"/>
        <w:rPr>
          <w:rFonts w:ascii="Calibri" w:eastAsia="Calibri" w:hAnsi="Calibri" w:cs="Times New Roman"/>
        </w:rPr>
      </w:pPr>
    </w:p>
    <w:p w14:paraId="093005B6" w14:textId="77777777" w:rsidR="00705C87" w:rsidRDefault="00705C87" w:rsidP="00F4034F">
      <w:pPr>
        <w:spacing w:after="0" w:line="240" w:lineRule="auto"/>
      </w:pPr>
    </w:p>
    <w:sectPr w:rsidR="00705C87" w:rsidSect="00C42F07">
      <w:pgSz w:w="16838" w:h="11906" w:orient="landscape"/>
      <w:pgMar w:top="1134" w:right="1134" w:bottom="1134" w:left="1559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F7A0D"/>
    <w:multiLevelType w:val="hybridMultilevel"/>
    <w:tmpl w:val="A472396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6465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57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C2"/>
    <w:rsid w:val="000E5787"/>
    <w:rsid w:val="001E5348"/>
    <w:rsid w:val="00254DE1"/>
    <w:rsid w:val="002B707C"/>
    <w:rsid w:val="003F456B"/>
    <w:rsid w:val="0040418D"/>
    <w:rsid w:val="004E2A0C"/>
    <w:rsid w:val="005273F4"/>
    <w:rsid w:val="00557663"/>
    <w:rsid w:val="00582E79"/>
    <w:rsid w:val="00646133"/>
    <w:rsid w:val="00705C87"/>
    <w:rsid w:val="007137C2"/>
    <w:rsid w:val="007927A7"/>
    <w:rsid w:val="00870AE9"/>
    <w:rsid w:val="008E713D"/>
    <w:rsid w:val="00902F43"/>
    <w:rsid w:val="00A05E05"/>
    <w:rsid w:val="00A15D9A"/>
    <w:rsid w:val="00A6143E"/>
    <w:rsid w:val="00A70269"/>
    <w:rsid w:val="00AA0DD2"/>
    <w:rsid w:val="00B424CB"/>
    <w:rsid w:val="00BC14F8"/>
    <w:rsid w:val="00C40CFD"/>
    <w:rsid w:val="00C42F07"/>
    <w:rsid w:val="00C44922"/>
    <w:rsid w:val="00CE71CD"/>
    <w:rsid w:val="00D0419B"/>
    <w:rsid w:val="00E52F8A"/>
    <w:rsid w:val="00EA4FCD"/>
    <w:rsid w:val="00F062CB"/>
    <w:rsid w:val="00F32B96"/>
    <w:rsid w:val="00F4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87D3"/>
  <w15:chartTrackingRefBased/>
  <w15:docId w15:val="{3485EB2F-07EF-426C-B0AC-C4FD297C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1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Rūta Pranaitienė</cp:lastModifiedBy>
  <cp:revision>42</cp:revision>
  <dcterms:created xsi:type="dcterms:W3CDTF">2022-11-11T14:17:00Z</dcterms:created>
  <dcterms:modified xsi:type="dcterms:W3CDTF">2023-03-13T09:29:00Z</dcterms:modified>
</cp:coreProperties>
</file>